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7779" w14:textId="77777777" w:rsidR="00F927BD" w:rsidRDefault="00F927BD" w:rsidP="00F927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E546D" wp14:editId="0880CBF6">
            <wp:simplePos x="0" y="0"/>
            <wp:positionH relativeFrom="column">
              <wp:posOffset>2537460</wp:posOffset>
            </wp:positionH>
            <wp:positionV relativeFrom="paragraph">
              <wp:posOffset>125730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F25F1" w14:textId="77777777" w:rsidR="00F927BD" w:rsidRDefault="00F927BD" w:rsidP="00F927BD">
      <w:pPr>
        <w:jc w:val="center"/>
      </w:pPr>
    </w:p>
    <w:p w14:paraId="1F4F3EE2" w14:textId="77777777" w:rsidR="00F927BD" w:rsidRPr="00F927BD" w:rsidRDefault="00F927BD" w:rsidP="00F927BD">
      <w:pPr>
        <w:spacing w:after="0" w:line="240" w:lineRule="auto"/>
        <w:jc w:val="center"/>
        <w:rPr>
          <w:sz w:val="8"/>
          <w:szCs w:val="8"/>
        </w:rPr>
      </w:pPr>
      <w:r w:rsidRPr="00F927BD">
        <w:rPr>
          <w:sz w:val="8"/>
          <w:szCs w:val="8"/>
        </w:rPr>
        <w:t>4</w:t>
      </w:r>
    </w:p>
    <w:p w14:paraId="3E2C1DA6" w14:textId="77777777" w:rsidR="00F927BD" w:rsidRDefault="00000000" w:rsidP="00F92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2083669729"/>
          <w:placeholder>
            <w:docPart w:val="DefaultPlaceholder_1081868574"/>
          </w:placeholder>
          <w:text/>
        </w:sdtPr>
        <w:sdtContent>
          <w:r w:rsidR="00F927B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ที่  กก  ๐๕๑๓/    </w:t>
          </w:r>
        </w:sdtContent>
      </w:sdt>
      <w:r w:rsidR="00F927BD">
        <w:rPr>
          <w:rFonts w:ascii="TH SarabunPSK" w:hAnsi="TH SarabunPSK" w:cs="TH SarabunPSK"/>
          <w:sz w:val="32"/>
          <w:szCs w:val="32"/>
        </w:rPr>
        <w:tab/>
      </w:r>
      <w:r w:rsidR="00F927BD">
        <w:rPr>
          <w:rFonts w:ascii="TH SarabunPSK" w:hAnsi="TH SarabunPSK" w:cs="TH SarabunPSK"/>
          <w:sz w:val="32"/>
          <w:szCs w:val="32"/>
        </w:rPr>
        <w:tab/>
      </w:r>
      <w:r w:rsidR="00F927BD">
        <w:rPr>
          <w:rFonts w:ascii="TH SarabunPSK" w:hAnsi="TH SarabunPSK" w:cs="TH SarabunPSK"/>
          <w:sz w:val="32"/>
          <w:szCs w:val="32"/>
        </w:rPr>
        <w:tab/>
      </w:r>
      <w:r w:rsidR="00F927BD">
        <w:rPr>
          <w:rFonts w:ascii="TH SarabunPSK" w:hAnsi="TH SarabunPSK" w:cs="TH SarabunPSK"/>
          <w:sz w:val="32"/>
          <w:szCs w:val="32"/>
        </w:rPr>
        <w:tab/>
      </w:r>
      <w:r w:rsidR="00F927BD">
        <w:rPr>
          <w:rFonts w:ascii="TH SarabunPSK" w:hAnsi="TH SarabunPSK" w:cs="TH SarabunPSK"/>
          <w:sz w:val="32"/>
          <w:szCs w:val="32"/>
        </w:rPr>
        <w:tab/>
      </w:r>
      <w:r w:rsidR="00F927B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10"/>
          </w:rPr>
          <w:id w:val="828629728"/>
          <w:placeholder>
            <w:docPart w:val="DefaultPlaceholder_1081868574"/>
          </w:placeholder>
          <w:text/>
        </w:sdtPr>
        <w:sdtContent>
          <w:r w:rsidR="00F927BD" w:rsidRPr="00F927BD">
            <w:rPr>
              <w:rFonts w:ascii="TH SarabunIT๙" w:hAnsi="TH SarabunIT๙" w:cs="TH SarabunIT๙"/>
              <w:spacing w:val="-10"/>
              <w:cs/>
            </w:rPr>
            <w:t>มหาวิทยาลัยการกีฬาแห่งชาติ  วิทยาเขตมหาสารคาม</w:t>
          </w:r>
        </w:sdtContent>
      </w:sdt>
    </w:p>
    <w:p w14:paraId="3D7A2FF6" w14:textId="77777777" w:rsidR="00F927BD" w:rsidRDefault="00F927BD" w:rsidP="00F92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824424919"/>
          <w:placeholder>
            <w:docPart w:val="DefaultPlaceholder_1081868574"/>
          </w:placeholder>
          <w:text/>
        </w:sdtPr>
        <w:sdtContent>
          <w:r w:rsidRPr="00F927BD">
            <w:rPr>
              <w:rFonts w:ascii="TH SarabunPSK" w:hAnsi="TH SarabunPSK" w:cs="TH SarabunPSK"/>
              <w:sz w:val="32"/>
              <w:szCs w:val="32"/>
              <w:cs/>
            </w:rPr>
            <w:t xml:space="preserve">อำเภอเมือง จังหวัดมหาสารคาม  ๔๔๐๐๐  </w:t>
          </w:r>
        </w:sdtContent>
      </w:sdt>
      <w:sdt>
        <w:sdtPr>
          <w:rPr>
            <w:rFonts w:ascii="TH SarabunPSK" w:eastAsia="Calibri" w:hAnsi="TH SarabunPSK" w:cs="TH SarabunPSK"/>
            <w:sz w:val="32"/>
            <w:szCs w:val="32"/>
          </w:rPr>
          <w:id w:val="-83228015"/>
          <w:placeholder>
            <w:docPart w:val="DefaultPlaceholder_1081868574"/>
          </w:placeholder>
          <w:text/>
        </w:sdtPr>
        <w:sdtContent>
          <w:r w:rsidR="001762D9" w:rsidRPr="001762D9">
            <w:rPr>
              <w:rFonts w:ascii="TH SarabunPSK" w:eastAsia="Calibri" w:hAnsi="TH SarabunPSK" w:cs="TH SarabunPSK"/>
              <w:sz w:val="32"/>
              <w:szCs w:val="32"/>
              <w:cs/>
            </w:rPr>
            <w:t>เรื่อง  กกกกกกกกกกกกกกกกกกกกกกกกกกกกกกกก</w:t>
          </w:r>
        </w:sdtContent>
      </w:sdt>
    </w:p>
    <w:sdt>
      <w:sdtPr>
        <w:rPr>
          <w:rFonts w:ascii="TH SarabunPSK" w:eastAsia="Calibri" w:hAnsi="TH SarabunPSK" w:cs="TH SarabunPSK"/>
          <w:sz w:val="32"/>
          <w:szCs w:val="32"/>
        </w:rPr>
        <w:id w:val="-1745180467"/>
        <w:placeholder>
          <w:docPart w:val="DefaultPlaceholder_1081868574"/>
        </w:placeholder>
        <w:text/>
      </w:sdtPr>
      <w:sdtContent>
        <w:p w14:paraId="138ED539" w14:textId="77777777" w:rsidR="001762D9" w:rsidRDefault="001762D9" w:rsidP="00F927BD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1762D9">
            <w:rPr>
              <w:rFonts w:ascii="TH SarabunPSK" w:eastAsia="Calibri" w:hAnsi="TH SarabunPSK" w:cs="TH SarabunPSK"/>
              <w:sz w:val="32"/>
              <w:szCs w:val="32"/>
              <w:cs/>
            </w:rPr>
            <w:t>เรียน  กกกกกกกกกกกกกกกกกกกกกกกกกกกกกกกกกกก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id w:val="-572130598"/>
        <w:placeholder>
          <w:docPart w:val="DefaultPlaceholder_1081868574"/>
        </w:placeholder>
        <w:text/>
      </w:sdtPr>
      <w:sdtContent>
        <w:p w14:paraId="6996B1EA" w14:textId="77777777" w:rsidR="001762D9" w:rsidRDefault="001762D9" w:rsidP="001762D9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สิ่งที่ส่งมาด้วย    ๑. กกกกกกกกกกกกกกกกกกกกกกกกกก   จำนวน     ฉบับ/ชุด</w:t>
          </w:r>
        </w:p>
      </w:sdtContent>
    </w:sdt>
    <w:p w14:paraId="55343F6A" w14:textId="77777777" w:rsidR="001762D9" w:rsidRDefault="001762D9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-1072579190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๒. กกกกกกกกกกกกกกกกกกกกกกกกกก   จำนวน     ฉบับ/ชุด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071A471" w14:textId="77777777" w:rsidR="001762D9" w:rsidRPr="003324A9" w:rsidRDefault="001762D9" w:rsidP="001762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BE6236" w14:textId="77777777" w:rsidR="001762D9" w:rsidRDefault="001762D9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207484400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ด้วยมหาวิทยาลัยการกีฬา</w:t>
          </w:r>
          <w:r w:rsidR="0089497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แห่งชาติ  วิทยาเขตมหาสารคาม โดย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47348885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คณะวิทยาศาสตร์การกีฬาและสุขภาพ" w:value="คณะวิทยาศาสตร์การกีฬาและสุขภาพ"/>
            <w:listItem w:displayText="คณะศิลปศาสตร์" w:value="คณะศิลปศาสตร์"/>
            <w:listItem w:displayText="คณะศึกษาศาสตร์" w:value="คณะศึกษาศาสตร์"/>
            <w:listItem w:displayText="สำนักงานกีฬา" w:value="สำนักงานกีฬา"/>
            <w:listItem w:displayText="ฝ่ายวิชาการ" w:value="ฝ่ายวิชาการ"/>
            <w:listItem w:displayText="ฝ่ายบริหาร" w:value="ฝ่ายบริหาร"/>
            <w:listItem w:displayText="ฝ่ายกิจการนักศึกษาและกิจการพิเศษ" w:value="ฝ่ายกิจการนักศึกษาและกิจการพิเศษ"/>
            <w:listItem w:displayText="ฝ่ายวิจัยและประกันคุณภาพการศึกษา" w:value="ฝ่ายวิจัยและประกันคุณภาพการศึกษา"/>
            <w:listItem w:displayText="ฝ่ายแผนและพัฒนา" w:value="ฝ่ายแผนและพัฒนา"/>
          </w:comboBox>
        </w:sdtPr>
        <w:sdtContent>
          <w:r w:rsidR="003324A9" w:rsidRPr="00C33270">
            <w:rPr>
              <w:rStyle w:val="a3"/>
              <w:cs/>
            </w:rPr>
            <w:t>เลือกรายการ</w:t>
          </w:r>
        </w:sdtContent>
      </w:sdt>
      <w:r w:rsidR="0089497F">
        <w:rPr>
          <w:rFonts w:ascii="TH SarabunPSK" w:hAnsi="TH SarabunPSK" w:cs="TH SarabunPSK"/>
          <w:sz w:val="32"/>
          <w:szCs w:val="32"/>
        </w:rPr>
        <w:t xml:space="preserve">  </w:t>
      </w:r>
    </w:p>
    <w:p w14:paraId="4CCA7F51" w14:textId="77777777" w:rsidR="0089497F" w:rsidRDefault="00000000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215581088"/>
          <w:placeholder>
            <w:docPart w:val="DefaultPlaceholder_1081868574"/>
          </w:placeholder>
          <w:text/>
        </w:sdtPr>
        <w:sdtContent>
          <w:r w:rsidR="0089497F">
            <w:rPr>
              <w:rFonts w:ascii="TH SarabunPSK" w:hAnsi="TH SarabunPSK" w:cs="TH SarabunPSK" w:hint="cs"/>
              <w:sz w:val="32"/>
              <w:szCs w:val="32"/>
              <w:cs/>
            </w:rPr>
            <w:t>จะจัดโครงการ</w:t>
          </w:r>
        </w:sdtContent>
      </w:sdt>
      <w:r w:rsidR="0089497F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0F832E21" w14:textId="77777777" w:rsidR="0089497F" w:rsidRDefault="0089497F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06278339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ให้แก่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กกกกกกกกก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03414273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 กกกกกก 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45345131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คน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id w:val="1590116095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ระหว่างวันที่ 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55778132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ถึง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กก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40098407"/>
          <w:placeholder>
            <w:docPart w:val="DefaultPlaceholder_1081868574"/>
          </w:placeholder>
          <w:showingPlcHdr/>
          <w:text/>
        </w:sdtPr>
        <w:sdtContent>
          <w:r w:rsidRPr="00C33270">
            <w:rPr>
              <w:rStyle w:val="a3"/>
              <w:cs/>
            </w:rPr>
            <w:t>คลิกที่นี่เพื่อใส่ข้อความ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68632611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ณ</w:t>
          </w:r>
        </w:sdtContent>
      </w:sdt>
      <w:r w:rsidR="0033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กกกกกกกกก</w:t>
      </w:r>
      <w:r w:rsidR="003324A9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</w:t>
      </w:r>
    </w:p>
    <w:p w14:paraId="368D6A73" w14:textId="77777777" w:rsidR="0089497F" w:rsidRDefault="00000000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2905953"/>
          <w:placeholder>
            <w:docPart w:val="DefaultPlaceholder_1081868574"/>
          </w:placeholder>
          <w:text/>
        </w:sdtPr>
        <w:sdtContent>
          <w:r w:rsidR="0089497F">
            <w:rPr>
              <w:rFonts w:ascii="TH SarabunPSK" w:hAnsi="TH SarabunPSK" w:cs="TH SarabunPSK" w:hint="cs"/>
              <w:sz w:val="32"/>
              <w:szCs w:val="32"/>
              <w:cs/>
            </w:rPr>
            <w:t>โดยมีวัตถุประสงค์</w:t>
          </w:r>
        </w:sdtContent>
      </w:sdt>
      <w:r w:rsidR="0089497F">
        <w:rPr>
          <w:rFonts w:ascii="TH SarabunPSK" w:hAnsi="TH SarabunPSK" w:cs="TH SarabunPSK" w:hint="cs"/>
          <w:sz w:val="32"/>
          <w:szCs w:val="32"/>
          <w:cs/>
        </w:rPr>
        <w:t xml:space="preserve"> (ดูจากโครงการ) กกกกกกกกกกกกกกกกกกกกกกกกกกกกกกกกกกกกกกกกกกกกกกกกกกก</w:t>
      </w:r>
    </w:p>
    <w:p w14:paraId="6A399C09" w14:textId="77777777" w:rsidR="0089497F" w:rsidRDefault="0089497F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</w:t>
      </w:r>
    </w:p>
    <w:p w14:paraId="3F23F271" w14:textId="77777777" w:rsidR="0089497F" w:rsidRDefault="0089497F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</w:p>
    <w:sdt>
      <w:sdtPr>
        <w:rPr>
          <w:rFonts w:ascii="TH SarabunPSK" w:eastAsia="Calibri" w:hAnsi="TH SarabunPSK" w:cs="TH SarabunPSK" w:hint="cs"/>
          <w:sz w:val="32"/>
          <w:szCs w:val="32"/>
          <w:cs/>
        </w:rPr>
        <w:id w:val="-612202793"/>
        <w:placeholder>
          <w:docPart w:val="DefaultPlaceholder_1081868574"/>
        </w:placeholder>
        <w:text/>
      </w:sdtPr>
      <w:sdtContent>
        <w:p w14:paraId="6118A57A" w14:textId="77777777" w:rsidR="0089497F" w:rsidRDefault="0089497F" w:rsidP="001762D9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89497F">
            <w:rPr>
              <w:rFonts w:ascii="TH SarabunPSK" w:eastAsia="Calibri" w:hAnsi="TH SarabunPSK" w:cs="TH SarabunPSK"/>
              <w:sz w:val="32"/>
              <w:szCs w:val="32"/>
              <w:cs/>
            </w:rPr>
            <w:t>รายละเอียดตามสิ่งที่ส่งมาด้วย</w:t>
          </w:r>
        </w:p>
      </w:sdtContent>
    </w:sdt>
    <w:p w14:paraId="09911DA7" w14:textId="77777777" w:rsidR="0089497F" w:rsidRDefault="0089497F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pacing w:val="-8"/>
            <w:sz w:val="32"/>
            <w:szCs w:val="32"/>
            <w:cs/>
          </w:rPr>
          <w:id w:val="-1753649601"/>
          <w:placeholder>
            <w:docPart w:val="DefaultPlaceholder_1081868574"/>
          </w:placeholder>
          <w:text/>
        </w:sdtPr>
        <w:sdtContent>
          <w:r w:rsidRPr="0089497F">
            <w:rPr>
              <w:rFonts w:ascii="TH SarabunPSK" w:hAnsi="TH SarabunPSK" w:cs="TH SarabunPSK"/>
              <w:spacing w:val="-8"/>
              <w:sz w:val="32"/>
              <w:szCs w:val="32"/>
              <w:cs/>
            </w:rPr>
            <w:t>ในการนี้  มหาวิทยาลัยฯ  เห็นว่า</w:t>
          </w:r>
          <w:r w:rsidR="00760A61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(ชื่อหน่วยงาน)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12933483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มีบุคลากรผู้ทรงคุณวุฒิที่มีความรู้ความสามารถ</w:t>
          </w:r>
        </w:sdtContent>
      </w:sdt>
    </w:p>
    <w:p w14:paraId="1F2B4B77" w14:textId="77777777" w:rsidR="00760A61" w:rsidRDefault="00000000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02287734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และประสบการณ์สูง  เหมาะสมเป็นอย่างยิ่งที่จะเป็นวิทยากรบรรยายใน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05538489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(ระบุหัวข้อ/หลักสูตร)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A6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5AFAC5C2" w14:textId="77777777" w:rsidR="00760A61" w:rsidRDefault="00000000" w:rsidP="00A30142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99671610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จึงขอได้โปรดมอบหมายให้ข้าราชการในสังกัด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70052425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97802041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กกก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60816091"/>
          <w:placeholder>
            <w:docPart w:val="DefaultPlaceholder_1081868574"/>
          </w:placeholder>
          <w:text/>
        </w:sdtPr>
        <w:sdtContent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คน</w:t>
          </w:r>
        </w:sdtContent>
      </w:sdt>
      <w:r w:rsidR="0076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48004202"/>
          <w:placeholder>
            <w:docPart w:val="DefaultPlaceholder_1081868574"/>
          </w:placeholder>
          <w:text/>
        </w:sdtPr>
        <w:sdtContent>
          <w:r w:rsidR="00A3014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เป็นวิทยากรตามวัน </w:t>
          </w:r>
          <w:r w:rsidR="00760A61">
            <w:rPr>
              <w:rFonts w:ascii="TH SarabunPSK" w:hAnsi="TH SarabunPSK" w:cs="TH SarabunPSK" w:hint="cs"/>
              <w:sz w:val="32"/>
              <w:szCs w:val="32"/>
              <w:cs/>
            </w:rPr>
            <w:t>เวลาและสถานที่ข้างต้น</w:t>
          </w:r>
        </w:sdtContent>
      </w:sdt>
    </w:p>
    <w:p w14:paraId="61817FC9" w14:textId="77777777" w:rsidR="00760A61" w:rsidRDefault="00760A61" w:rsidP="00A30142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21029724"/>
          <w:placeholder>
            <w:docPart w:val="DefaultPlaceholder_1081868574"/>
          </w:placeholder>
          <w:text/>
        </w:sdtPr>
        <w:sdtContent>
          <w:r w:rsidRPr="002855A2">
            <w:rPr>
              <w:rFonts w:ascii="TH SarabunPSK" w:hAnsi="TH SarabunPSK" w:cs="TH SarabunPSK"/>
              <w:sz w:val="32"/>
              <w:szCs w:val="32"/>
              <w:cs/>
            </w:rPr>
            <w:t>จึงเรียนมาเพื่อโปรด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พิจารณาให้ความอนุเคราะห์ด้วย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0178470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จักขอบคุณยิ่ง</w:t>
          </w:r>
        </w:sdtContent>
      </w:sdt>
    </w:p>
    <w:p w14:paraId="401039D5" w14:textId="77777777" w:rsidR="00760A61" w:rsidRDefault="00760A61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8764DD" w14:textId="77777777" w:rsidR="00760A61" w:rsidRDefault="00760A61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49901011"/>
          <w:placeholder>
            <w:docPart w:val="DefaultPlaceholder_1081868574"/>
          </w:placeholder>
          <w:text/>
        </w:sdtPr>
        <w:sdtContent>
          <w:r w:rsidRPr="004F237E">
            <w:rPr>
              <w:rFonts w:ascii="TH SarabunPSK" w:hAnsi="TH SarabunPSK" w:cs="TH SarabunPSK"/>
              <w:sz w:val="32"/>
              <w:szCs w:val="32"/>
              <w:cs/>
            </w:rPr>
            <w:t>ขอแสดงความนับถือ</w:t>
          </w:r>
        </w:sdtContent>
      </w:sdt>
    </w:p>
    <w:p w14:paraId="6A354CDF" w14:textId="77777777" w:rsidR="00760A61" w:rsidRDefault="00760A61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2F802" w14:textId="77777777" w:rsidR="00760A61" w:rsidRDefault="00760A61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8114E8" w14:textId="77777777" w:rsidR="00A30142" w:rsidRDefault="00A30142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53174302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(นายพีระศักดิ์  กิ่งพุ่ม)</w:t>
          </w:r>
        </w:sdtContent>
      </w:sdt>
    </w:p>
    <w:p w14:paraId="6C0BDA40" w14:textId="77777777" w:rsidR="00A30142" w:rsidRDefault="00A30142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767001507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รองอธิการบดีมหาวิทยาลัยการกีฬาแห่งชาติ  ประจำวิทยาเขตมหาสารคาม</w:t>
          </w:r>
        </w:sdtContent>
      </w:sdt>
    </w:p>
    <w:p w14:paraId="1DC0BE84" w14:textId="77777777" w:rsidR="00CF21D5" w:rsidRPr="00D80C89" w:rsidRDefault="00CF21D5" w:rsidP="001762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id w:val="1569689277"/>
        <w:placeholder>
          <w:docPart w:val="DefaultPlaceholder_1081868575"/>
        </w:placeholder>
        <w:showingPlcHdr/>
        <w:dropDownList>
          <w:listItem w:value="เลือกรายการ"/>
          <w:listItem w:displayText="สำนักงานกีฬา" w:value="สำนักงานกีฬา"/>
          <w:listItem w:displayText="สำนักงานรองอธิการบดีฯ" w:value="สำนักงานรองอธิการบดีฯ"/>
          <w:listItem w:displayText="สำนักงานรองคณบดีคณะวิทยาศาสตร์การกีฬาและสุขภาพ" w:value="สำนักงานรองคณบดีคณะวิทยาศาสตร์การกีฬาและสุขภาพ"/>
          <w:listItem w:displayText="สำนักงานรองคณบดีคณะศิลปศาสตร์" w:value="สำนักงานรองคณบดีคณะศิลปศาสตร์"/>
          <w:listItem w:displayText="สำนักงานรองคณบดีคณะศึกษาศาสตร์" w:value="สำนักงานรองคณบดีคณะศึกษาศาสตร์"/>
        </w:dropDownList>
      </w:sdtPr>
      <w:sdtContent>
        <w:p w14:paraId="06598BC6" w14:textId="77777777" w:rsidR="00CF21D5" w:rsidRDefault="00CF21D5" w:rsidP="001762D9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C33270">
            <w:rPr>
              <w:rStyle w:val="a3"/>
              <w:cs/>
            </w:rPr>
            <w:t>เลือกรายการ</w:t>
          </w:r>
        </w:p>
      </w:sdtContent>
    </w:sdt>
    <w:p w14:paraId="3453D8C9" w14:textId="77777777" w:rsidR="00CF21D5" w:rsidRDefault="00000000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16685831"/>
          <w:placeholder>
            <w:docPart w:val="DefaultPlaceholder_1081868574"/>
          </w:placeholder>
          <w:text/>
        </w:sdtPr>
        <w:sdtContent>
          <w:r w:rsidR="00CF21D5">
            <w:rPr>
              <w:rFonts w:ascii="TH SarabunPSK" w:hAnsi="TH SarabunPSK" w:cs="TH SarabunPSK" w:hint="cs"/>
              <w:sz w:val="32"/>
              <w:szCs w:val="32"/>
              <w:cs/>
            </w:rPr>
            <w:t>โทร.</w:t>
          </w:r>
        </w:sdtContent>
      </w:sdt>
      <w:r w:rsidR="00D80C89">
        <w:rPr>
          <w:rFonts w:ascii="TH SarabunPSK" w:hAnsi="TH SarabunPSK" w:cs="TH SarabunPSK"/>
          <w:sz w:val="32"/>
          <w:szCs w:val="32"/>
          <w:cs/>
        </w:rPr>
        <w:t xml:space="preserve">๐ ๔๓๗๑ ๑๒๕๔ </w:t>
      </w:r>
      <w:r w:rsidR="00D80C89">
        <w:rPr>
          <w:rFonts w:ascii="TH SarabunPSK" w:hAnsi="TH SarabunPSK" w:cs="TH SarabunPSK" w:hint="cs"/>
          <w:sz w:val="32"/>
          <w:szCs w:val="32"/>
          <w:cs/>
        </w:rPr>
        <w:t xml:space="preserve"> ต่อ กกกกกก</w:t>
      </w:r>
    </w:p>
    <w:p w14:paraId="0FB07728" w14:textId="77777777" w:rsidR="00D80C89" w:rsidRDefault="00000000" w:rsidP="001762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78236214"/>
          <w:placeholder>
            <w:docPart w:val="DefaultPlaceholder_1081868574"/>
          </w:placeholder>
          <w:text/>
        </w:sdtPr>
        <w:sdtContent>
          <w:r w:rsidR="00D80C89">
            <w:rPr>
              <w:rFonts w:ascii="TH SarabunPSK" w:hAnsi="TH SarabunPSK" w:cs="TH SarabunPSK" w:hint="cs"/>
              <w:sz w:val="32"/>
              <w:szCs w:val="32"/>
              <w:cs/>
            </w:rPr>
            <w:t>โทรสาร.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7000767"/>
          <w:placeholder>
            <w:docPart w:val="DefaultPlaceholder_1081868574"/>
          </w:placeholder>
          <w:text/>
        </w:sdtPr>
        <w:sdtContent>
          <w:r w:rsidR="00D80C89" w:rsidRPr="00E00421">
            <w:rPr>
              <w:rFonts w:ascii="TH SarabunPSK" w:hAnsi="TH SarabunPSK" w:cs="TH SarabunPSK"/>
              <w:sz w:val="32"/>
              <w:szCs w:val="32"/>
              <w:cs/>
            </w:rPr>
            <w:t>๐  ๔๓๗๒  ๑๕๒๘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id w:val="1326018529"/>
        <w:placeholder>
          <w:docPart w:val="DefaultPlaceholder_1081868574"/>
        </w:placeholder>
        <w:text/>
      </w:sdtPr>
      <w:sdtContent>
        <w:p w14:paraId="7FD7EEBA" w14:textId="77777777" w:rsidR="00D80C89" w:rsidRDefault="00D80C89" w:rsidP="001762D9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 w:rsidRPr="001A6BA1">
            <w:rPr>
              <w:rFonts w:ascii="TH SarabunPSK" w:hAnsi="TH SarabunPSK" w:cs="TH SarabunPSK"/>
              <w:sz w:val="32"/>
              <w:szCs w:val="32"/>
              <w:cs/>
            </w:rPr>
            <w:t xml:space="preserve">ไปรษณีย์อิเล็กทรอนิกส์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</w:t>
          </w:r>
        </w:p>
      </w:sdtContent>
    </w:sdt>
    <w:sectPr w:rsidR="00D80C89" w:rsidSect="00F927BD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BD"/>
    <w:rsid w:val="000B1617"/>
    <w:rsid w:val="001762D9"/>
    <w:rsid w:val="001F38C8"/>
    <w:rsid w:val="002E0696"/>
    <w:rsid w:val="00322AB0"/>
    <w:rsid w:val="003324A9"/>
    <w:rsid w:val="003E3283"/>
    <w:rsid w:val="00760A61"/>
    <w:rsid w:val="0089497F"/>
    <w:rsid w:val="00904356"/>
    <w:rsid w:val="00987708"/>
    <w:rsid w:val="00A30142"/>
    <w:rsid w:val="00BC2992"/>
    <w:rsid w:val="00CF21D5"/>
    <w:rsid w:val="00D80C89"/>
    <w:rsid w:val="00E30BF5"/>
    <w:rsid w:val="00EC17A9"/>
    <w:rsid w:val="00EE6CCC"/>
    <w:rsid w:val="00F927B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5EB6"/>
  <w15:chartTrackingRefBased/>
  <w15:docId w15:val="{A04689E9-B3CA-4B2D-B58D-C69B758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1BB69C-D518-48FD-B079-994A02135B91}"/>
      </w:docPartPr>
      <w:docPartBody>
        <w:p w:rsidR="00C03B9B" w:rsidRDefault="000F0576">
          <w:r w:rsidRPr="00C33270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CEC0F1-2DA5-4C7C-9388-E8DA8108875B}"/>
      </w:docPartPr>
      <w:docPartBody>
        <w:p w:rsidR="00C03B9B" w:rsidRDefault="000F0576">
          <w:r w:rsidRPr="00C33270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76"/>
    <w:rsid w:val="000F0576"/>
    <w:rsid w:val="004A1C65"/>
    <w:rsid w:val="005B57A2"/>
    <w:rsid w:val="006016E5"/>
    <w:rsid w:val="009E1E51"/>
    <w:rsid w:val="00C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5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2023-05-22T04:01:00Z</dcterms:created>
  <dcterms:modified xsi:type="dcterms:W3CDTF">2023-05-22T04:01:00Z</dcterms:modified>
</cp:coreProperties>
</file>