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23" w:rsidRPr="00102D41" w:rsidRDefault="001F3D23" w:rsidP="001F3D23">
      <w:pPr>
        <w:pStyle w:val="a3"/>
        <w:shd w:val="clear" w:color="auto" w:fill="E2EFD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1F3D23" w:rsidRPr="00EE3F8A" w:rsidRDefault="001F3D23" w:rsidP="001F3D2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เลขที่โครงการ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(ปีงบประมาณ)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19E3" wp14:editId="46B201B1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04BB0"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B02E" wp14:editId="7A2E961F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756E5"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130D" wp14:editId="49E1DA39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7CA37"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ประเภทของโครงการ 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: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โครงการต่อเนื่อง          โครงการใหม่          โครงการตามนโยบาย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กลุ่ม.............................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...กอง/คณะ.............................................................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DAA40" wp14:editId="07F94886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6B38A"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D23" w:rsidRPr="00F522C5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22C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52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:rsidR="001F3D23" w:rsidRPr="00EE3F8A" w:rsidRDefault="001F3D23" w:rsidP="001F3D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>3.1 ยุทธศาสตร์ชาติ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1F3D23" w:rsidRDefault="001F3D23" w:rsidP="001F3D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proofErr w:type="gramStart"/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14 ศักยภาพการกีฬา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F3D23" w:rsidRDefault="001F3D23" w:rsidP="001F3D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เป้าหมายแผนแม่บท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E2D49">
        <w:rPr>
          <w:rFonts w:ascii="TH SarabunPSK" w:hAnsi="TH SarabunPSK" w:cs="TH SarabunPSK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:rsidR="001F3D23" w:rsidRDefault="001F3D23" w:rsidP="001F3D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D49">
        <w:rPr>
          <w:rFonts w:ascii="TH SarabunPSK" w:hAnsi="TH SarabunPSK" w:cs="TH SarabunPSK"/>
          <w:sz w:val="32"/>
          <w:szCs w:val="32"/>
          <w:cs/>
        </w:rPr>
        <w:t>ด้วยกีฬา</w:t>
      </w:r>
    </w:p>
    <w:p w:rsidR="001F3D23" w:rsidRPr="00344CA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แผนแม่บทย่อย 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F3D23" w:rsidRDefault="001F3D23" w:rsidP="001F3D2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5FE61F" wp14:editId="570BD188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64144"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7236EE" wp14:editId="67B23CAC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EF86D"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2 </w:t>
      </w:r>
      <w:r w:rsidRPr="007D7EDE">
        <w:rPr>
          <w:rFonts w:ascii="TH SarabunPSK" w:hAnsi="TH SarabunPSK" w:cs="TH SarabunPSK"/>
          <w:sz w:val="32"/>
          <w:szCs w:val="32"/>
          <w:cs/>
        </w:rPr>
        <w:t>การส่งเสริมการกีฬาเพื่อพัฒนาสู่ระดับอาชีพ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EF2">
        <w:rPr>
          <w:rFonts w:ascii="TH SarabunPSK" w:hAnsi="TH SarabunPSK" w:cs="TH SarabunPSK"/>
          <w:sz w:val="32"/>
          <w:szCs w:val="32"/>
          <w:cs/>
        </w:rPr>
        <w:t>นักกีฬาไทยประสบความสำเร็จในการแข่งขันระดับนานาชาติ</w:t>
      </w:r>
    </w:p>
    <w:p w:rsidR="001F3D23" w:rsidRDefault="001F3D23" w:rsidP="001F3D2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CE8833" wp14:editId="7D4BCDB6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D9491"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3 </w:t>
      </w:r>
      <w:r w:rsidRPr="00D02EF2">
        <w:rPr>
          <w:rFonts w:ascii="TH SarabunPSK" w:hAnsi="TH SarabunPSK" w:cs="TH SarabunPSK"/>
          <w:sz w:val="32"/>
          <w:szCs w:val="32"/>
          <w:cs/>
        </w:rPr>
        <w:t>การพัฒนาบุคลากรด้านการกีฬาและนันทนาการ</w:t>
      </w:r>
    </w:p>
    <w:p w:rsidR="001F3D23" w:rsidRPr="00EE3F8A" w:rsidRDefault="001F3D23" w:rsidP="001F3D2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EF2">
        <w:rPr>
          <w:rFonts w:ascii="TH SarabunPSK" w:hAnsi="TH SarabunPSK" w:cs="TH SarabunPSK"/>
          <w:sz w:val="32"/>
          <w:szCs w:val="32"/>
          <w:cs/>
        </w:rPr>
        <w:t>บุคลากรด้านการกีฬาและนันทนาการมีคุณภาพและมาตรฐานเพิ่มขึ้น</w:t>
      </w:r>
    </w:p>
    <w:p w:rsidR="001F3D23" w:rsidRPr="00344CA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B6A6C">
        <w:rPr>
          <w:rFonts w:ascii="TH SarabunPSK" w:hAnsi="TH SarabunPSK" w:cs="TH SarabunPSK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A6C">
        <w:rPr>
          <w:rFonts w:ascii="TH SarabunPSK" w:hAnsi="TH SarabunPSK" w:cs="TH SarabunPSK"/>
          <w:sz w:val="32"/>
          <w:szCs w:val="32"/>
          <w:cs/>
        </w:rPr>
        <w:t>เป้าหมายที่ 4 คนไทยมีสุขภาวะที่ดีขึ้น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>3.5 นโยบายรัฐบาล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969">
        <w:rPr>
          <w:rFonts w:ascii="TH SarabunPSK" w:hAnsi="TH SarabunPSK" w:cs="TH SarabunPSK"/>
          <w:sz w:val="32"/>
          <w:szCs w:val="32"/>
          <w:cs/>
        </w:rPr>
        <w:t xml:space="preserve">นโยบายที่ </w:t>
      </w:r>
      <w:r w:rsidRPr="00F54969">
        <w:rPr>
          <w:rFonts w:ascii="TH SarabunPSK" w:hAnsi="TH SarabunPSK" w:cs="TH SarabunPSK"/>
          <w:sz w:val="32"/>
          <w:szCs w:val="32"/>
        </w:rPr>
        <w:t xml:space="preserve">8 </w:t>
      </w:r>
      <w:r w:rsidRPr="00F54969">
        <w:rPr>
          <w:rFonts w:ascii="TH SarabunPSK" w:hAnsi="TH SarabunPSK" w:cs="TH SarabunPSK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F54969">
        <w:rPr>
          <w:rFonts w:ascii="TH SarabunPSK" w:hAnsi="TH SarabunPSK" w:cs="TH SarabunPSK"/>
          <w:sz w:val="32"/>
          <w:szCs w:val="32"/>
          <w:cs/>
        </w:rPr>
        <w:t>ของคนไทยทุกช่วงวัย</w:t>
      </w:r>
    </w:p>
    <w:p w:rsidR="001F3D23" w:rsidRPr="000B1EB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1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0B1EB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Pr="000B1EB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แผนปฏิบัติราชการ...(ระบุชื่อหน่วยงาน)...</w:t>
      </w:r>
      <w:r w:rsidRPr="000B1E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851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</w:p>
    <w:p w:rsidR="001F3D23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05F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805F5"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ตัวบ่งชี้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</w:t>
      </w:r>
      <w:r w:rsidRPr="001805F5">
        <w:rPr>
          <w:rFonts w:ascii="TH SarabunPSK" w:hAnsi="TH SarabunPSK" w:cs="TH SarabunPSK"/>
          <w:sz w:val="32"/>
          <w:szCs w:val="32"/>
        </w:rPr>
        <w:t>......</w:t>
      </w:r>
      <w:r w:rsidRPr="000B1EB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B1EB3">
        <w:rPr>
          <w:rFonts w:ascii="TH SarabunPSK" w:hAnsi="TH SarabunPSK" w:cs="TH SarabunPSK"/>
          <w:sz w:val="32"/>
          <w:szCs w:val="32"/>
        </w:rPr>
        <w:t>.</w:t>
      </w:r>
    </w:p>
    <w:p w:rsidR="001F3D23" w:rsidRPr="001805F5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1805F5"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0B1E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F3D23" w:rsidRPr="00F522C5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22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F3D23" w:rsidRPr="00F522C5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2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E3F8A">
        <w:rPr>
          <w:rFonts w:ascii="TH SarabunPSK" w:hAnsi="TH SarabunPSK" w:cs="TH SarabunPSK"/>
          <w:sz w:val="32"/>
          <w:szCs w:val="32"/>
          <w:cs/>
        </w:rPr>
        <w:t>ระบุจำนวน/หน่วยนับให้ชัดเจน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EE3F8A">
        <w:rPr>
          <w:rFonts w:ascii="TH SarabunPSK" w:hAnsi="TH SarabunPSK" w:cs="TH SarabunPSK"/>
          <w:sz w:val="32"/>
          <w:szCs w:val="32"/>
        </w:rPr>
        <w:t>.1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ผู้ได้รับประโยชน์</w:t>
      </w:r>
    </w:p>
    <w:p w:rsidR="001F3D23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1F3D23" w:rsidRPr="00EE3F8A" w:rsidRDefault="001F3D23" w:rsidP="001F3D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เบิกจ่ายงบประมาณประจำปีงบประมาณ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ผลผลิตที่....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............บาท (ตัวอักษร) รายละเอียด ดังนี้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.1 ค่าตอบแทน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.2 ค่าใช้สอย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.3 ค่าวัสดุ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:rsidR="001F3D23" w:rsidRPr="00EE3F8A" w:rsidRDefault="001F3D23" w:rsidP="001F3D23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รวมเป็นเงินทั้งสิ้น........................บาท</w:t>
      </w:r>
    </w:p>
    <w:p w:rsidR="001F3D23" w:rsidRPr="00EE3F8A" w:rsidRDefault="001F3D23" w:rsidP="001F3D23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(......ตัวอักษร........)</w:t>
      </w:r>
    </w:p>
    <w:p w:rsidR="001F3D23" w:rsidRPr="00EE3F8A" w:rsidRDefault="001F3D23" w:rsidP="001F3D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ถัวเฉลี่ยจ่ายทุกรายการ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EE3F8A">
        <w:rPr>
          <w:rFonts w:ascii="TH SarabunPSK" w:hAnsi="TH SarabunPSK" w:cs="TH SarabunPSK"/>
          <w:sz w:val="32"/>
          <w:szCs w:val="32"/>
        </w:rPr>
        <w:t>.1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EE3F8A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ผู้เสนอโครงการ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ผู้พิจารณาโครงการ</w:t>
      </w: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D23" w:rsidRPr="00EE3F8A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:rsidR="001F3D23" w:rsidRDefault="001F3D23" w:rsidP="001F3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1F3D23" w:rsidRDefault="001F3D23" w:rsidP="001F3D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3D23" w:rsidRPr="00EE3F8A" w:rsidRDefault="001F3D23" w:rsidP="001F3D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ผู้ให้ความเห็นชอบโครงการ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E3F8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D23" w:rsidRPr="00EE3F8A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D23" w:rsidRDefault="001F3D23" w:rsidP="001F3D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3F45" w:rsidRDefault="00B83F45"/>
    <w:sectPr w:rsidR="00B8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23"/>
    <w:rsid w:val="001F3D23"/>
    <w:rsid w:val="003B3F8B"/>
    <w:rsid w:val="00B83F45"/>
    <w:rsid w:val="00B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D23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1F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D23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1F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</dc:creator>
  <cp:lastModifiedBy>user</cp:lastModifiedBy>
  <cp:revision>2</cp:revision>
  <dcterms:created xsi:type="dcterms:W3CDTF">2020-05-28T06:17:00Z</dcterms:created>
  <dcterms:modified xsi:type="dcterms:W3CDTF">2020-05-28T06:17:00Z</dcterms:modified>
</cp:coreProperties>
</file>